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EA03CA" w14:textId="0CD5D39D" w:rsidR="00941DB3" w:rsidRDefault="00165EE3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501A264" wp14:editId="0AA3686E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0585" cy="112331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624A4" w14:textId="77777777" w:rsidR="00221903" w:rsidRPr="00F95CFC" w:rsidRDefault="00221903" w:rsidP="0022190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93303E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F95CF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95CFC" w:rsidRPr="00F95CFC">
                              <w:rPr>
                                <w:sz w:val="20"/>
                                <w:lang w:val="en-US"/>
                              </w:rPr>
                              <w:t>Turn your eyes upon Jesus</w:t>
                            </w:r>
                          </w:p>
                          <w:p w14:paraId="3F787069" w14:textId="77777777" w:rsidR="00221903" w:rsidRPr="00070F78" w:rsidRDefault="00221903" w:rsidP="0022190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070F78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70F78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5073E" w:rsidRPr="00070F78">
                              <w:rPr>
                                <w:sz w:val="20"/>
                                <w:lang w:val="en-US"/>
                              </w:rPr>
                              <w:t>Helen H. Lemmel</w:t>
                            </w:r>
                          </w:p>
                          <w:p w14:paraId="0A7D34E7" w14:textId="77777777" w:rsidR="00221903" w:rsidRDefault="00221903" w:rsidP="0022190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93303E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75014" w:rsidRPr="00C75014">
                              <w:rPr>
                                <w:sz w:val="20"/>
                                <w:lang w:val="en-US"/>
                              </w:rPr>
                              <w:t>Public Domain</w:t>
                            </w:r>
                          </w:p>
                          <w:p w14:paraId="006343B6" w14:textId="75582DE2" w:rsidR="00221903" w:rsidRDefault="00221903" w:rsidP="00221903">
                            <w:pPr>
                              <w:rPr>
                                <w:sz w:val="20"/>
                              </w:rPr>
                            </w:pPr>
                            <w:r w:rsidRPr="00070F78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070F78">
                              <w:rPr>
                                <w:sz w:val="20"/>
                              </w:rPr>
                              <w:t xml:space="preserve"> </w:t>
                            </w:r>
                            <w:r w:rsidR="0085073E" w:rsidRPr="00070F78">
                              <w:rPr>
                                <w:sz w:val="20"/>
                              </w:rPr>
                              <w:t>Carlos A. Steger</w:t>
                            </w:r>
                          </w:p>
                          <w:p w14:paraId="52E51DC1" w14:textId="64490F6D" w:rsidR="00536E4A" w:rsidRPr="00070F78" w:rsidRDefault="00536E4A" w:rsidP="0022190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Arreglo</w:t>
                            </w:r>
                            <w:r w:rsidRPr="00070F78">
                              <w:rPr>
                                <w:b/>
                                <w:sz w:val="20"/>
                              </w:rPr>
                              <w:t>:</w:t>
                            </w:r>
                            <w:r w:rsidRPr="00070F78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Ninaira Catari</w:t>
                            </w:r>
                          </w:p>
                          <w:p w14:paraId="7B293CA9" w14:textId="77777777" w:rsidR="00221903" w:rsidRPr="00070F78" w:rsidRDefault="00221903" w:rsidP="00221903">
                            <w:pPr>
                              <w:rPr>
                                <w:sz w:val="20"/>
                              </w:rPr>
                            </w:pPr>
                            <w:r w:rsidRPr="00070F78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070F78">
                              <w:rPr>
                                <w:sz w:val="20"/>
                              </w:rPr>
                              <w:t xml:space="preserve"> </w:t>
                            </w:r>
                            <w:r w:rsidR="00C75014" w:rsidRPr="00070F78">
                              <w:rPr>
                                <w:sz w:val="20"/>
                              </w:rPr>
                              <w:t>15960</w:t>
                            </w:r>
                          </w:p>
                          <w:p w14:paraId="78090B4A" w14:textId="77777777" w:rsidR="00221903" w:rsidRPr="00C75014" w:rsidRDefault="00221903" w:rsidP="0022190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93303E">
                              <w:rPr>
                                <w:b/>
                                <w:sz w:val="20"/>
                                <w:lang w:val="en-US"/>
                              </w:rPr>
                              <w:t>Tempo recomendado:</w:t>
                            </w:r>
                            <w:r w:rsidRPr="00C75014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75014">
                              <w:rPr>
                                <w:sz w:val="20"/>
                                <w:lang w:val="en-US"/>
                              </w:rPr>
                              <w:t>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01A2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55pt;height:88.45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">
                <v:textbox style="mso-fit-shape-to-text:t">
                  <w:txbxContent>
                    <w:p w14:paraId="0FC624A4" w14:textId="77777777" w:rsidR="00221903" w:rsidRPr="00F95CFC" w:rsidRDefault="00221903" w:rsidP="00221903">
                      <w:pPr>
                        <w:rPr>
                          <w:sz w:val="20"/>
                          <w:lang w:val="en-US"/>
                        </w:rPr>
                      </w:pPr>
                      <w:r w:rsidRPr="0093303E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F95CF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F95CFC" w:rsidRPr="00F95CFC">
                        <w:rPr>
                          <w:sz w:val="20"/>
                          <w:lang w:val="en-US"/>
                        </w:rPr>
                        <w:t>Turn your eyes upon Jesus</w:t>
                      </w:r>
                    </w:p>
                    <w:p w14:paraId="3F787069" w14:textId="77777777" w:rsidR="00221903" w:rsidRPr="00070F78" w:rsidRDefault="00221903" w:rsidP="00221903">
                      <w:pPr>
                        <w:rPr>
                          <w:sz w:val="20"/>
                          <w:lang w:val="en-US"/>
                        </w:rPr>
                      </w:pPr>
                      <w:r w:rsidRPr="00070F78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70F78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5073E" w:rsidRPr="00070F78">
                        <w:rPr>
                          <w:sz w:val="20"/>
                          <w:lang w:val="en-US"/>
                        </w:rPr>
                        <w:t>Helen H. Lemmel</w:t>
                      </w:r>
                    </w:p>
                    <w:p w14:paraId="0A7D34E7" w14:textId="77777777" w:rsidR="00221903" w:rsidRDefault="00221903" w:rsidP="00221903">
                      <w:pPr>
                        <w:rPr>
                          <w:sz w:val="20"/>
                          <w:lang w:val="en-US"/>
                        </w:rPr>
                      </w:pPr>
                      <w:r w:rsidRPr="0093303E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75014" w:rsidRPr="00C75014">
                        <w:rPr>
                          <w:sz w:val="20"/>
                          <w:lang w:val="en-US"/>
                        </w:rPr>
                        <w:t>Public Domain</w:t>
                      </w:r>
                    </w:p>
                    <w:p w14:paraId="006343B6" w14:textId="75582DE2" w:rsidR="00221903" w:rsidRDefault="00221903" w:rsidP="00221903">
                      <w:pPr>
                        <w:rPr>
                          <w:sz w:val="20"/>
                        </w:rPr>
                      </w:pPr>
                      <w:r w:rsidRPr="00070F78">
                        <w:rPr>
                          <w:b/>
                          <w:sz w:val="20"/>
                        </w:rPr>
                        <w:t>Vers. esp.:</w:t>
                      </w:r>
                      <w:r w:rsidRPr="00070F78">
                        <w:rPr>
                          <w:sz w:val="20"/>
                        </w:rPr>
                        <w:t xml:space="preserve"> </w:t>
                      </w:r>
                      <w:r w:rsidR="0085073E" w:rsidRPr="00070F78">
                        <w:rPr>
                          <w:sz w:val="20"/>
                        </w:rPr>
                        <w:t>Carlos A. Steger</w:t>
                      </w:r>
                    </w:p>
                    <w:p w14:paraId="52E51DC1" w14:textId="64490F6D" w:rsidR="00536E4A" w:rsidRPr="00070F78" w:rsidRDefault="00536E4A" w:rsidP="00221903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Arreglo</w:t>
                      </w:r>
                      <w:r w:rsidRPr="00070F78">
                        <w:rPr>
                          <w:b/>
                          <w:sz w:val="20"/>
                        </w:rPr>
                        <w:t>:</w:t>
                      </w:r>
                      <w:r w:rsidRPr="00070F78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Ninaira Catari</w:t>
                      </w:r>
                    </w:p>
                    <w:p w14:paraId="7B293CA9" w14:textId="77777777" w:rsidR="00221903" w:rsidRPr="00070F78" w:rsidRDefault="00221903" w:rsidP="00221903">
                      <w:pPr>
                        <w:rPr>
                          <w:sz w:val="20"/>
                        </w:rPr>
                      </w:pPr>
                      <w:r w:rsidRPr="00070F78">
                        <w:rPr>
                          <w:b/>
                          <w:sz w:val="20"/>
                        </w:rPr>
                        <w:t>CCLI:</w:t>
                      </w:r>
                      <w:r w:rsidRPr="00070F78">
                        <w:rPr>
                          <w:sz w:val="20"/>
                        </w:rPr>
                        <w:t xml:space="preserve"> </w:t>
                      </w:r>
                      <w:r w:rsidR="00C75014" w:rsidRPr="00070F78">
                        <w:rPr>
                          <w:sz w:val="20"/>
                        </w:rPr>
                        <w:t>15960</w:t>
                      </w:r>
                    </w:p>
                    <w:p w14:paraId="78090B4A" w14:textId="77777777" w:rsidR="00221903" w:rsidRPr="00C75014" w:rsidRDefault="00221903" w:rsidP="00221903">
                      <w:pPr>
                        <w:rPr>
                          <w:sz w:val="20"/>
                          <w:lang w:val="en-US"/>
                        </w:rPr>
                      </w:pPr>
                      <w:r w:rsidRPr="0093303E">
                        <w:rPr>
                          <w:b/>
                          <w:sz w:val="20"/>
                          <w:lang w:val="en-US"/>
                        </w:rPr>
                        <w:t>Tempo recomendado:</w:t>
                      </w:r>
                      <w:r w:rsidRPr="00C75014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75014">
                        <w:rPr>
                          <w:sz w:val="20"/>
                          <w:lang w:val="en-US"/>
                        </w:rPr>
                        <w:t>87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1DB3">
        <w:rPr>
          <w:rFonts w:ascii="Arial" w:hAnsi="Arial" w:cs="Arial"/>
          <w:b/>
          <w:sz w:val="40"/>
          <w:szCs w:val="40"/>
          <w:u w:val="single"/>
        </w:rPr>
        <w:t>20 – FIJA TUS OJOS</w:t>
      </w:r>
      <w:r w:rsidR="00D22373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D22373">
        <w:rPr>
          <w:rFonts w:ascii="Arial" w:hAnsi="Arial" w:cs="Arial"/>
          <w:b/>
          <w:sz w:val="40"/>
          <w:szCs w:val="40"/>
          <w:u w:val="single"/>
        </w:rPr>
        <w:br/>
        <w:t>[actualizado]</w:t>
      </w:r>
    </w:p>
    <w:p w14:paraId="10BB940A" w14:textId="7A3F7ECF" w:rsidR="00941DB3" w:rsidRDefault="000E5DF5">
      <w:pPr>
        <w:rPr>
          <w:rFonts w:ascii="Arial" w:hAnsi="Arial" w:cs="Arial"/>
        </w:rPr>
      </w:pPr>
      <w:r>
        <w:rPr>
          <w:rFonts w:ascii="Arial" w:hAnsi="Arial" w:cs="Arial"/>
        </w:rPr>
        <w:t>(Intro - Coro - Coro)</w:t>
      </w:r>
    </w:p>
    <w:p w14:paraId="13B50203" w14:textId="221AE3F1" w:rsidR="00567D6D" w:rsidRDefault="00567D6D">
      <w:pPr>
        <w:rPr>
          <w:rFonts w:ascii="Arial" w:hAnsi="Arial" w:cs="Arial"/>
        </w:rPr>
      </w:pPr>
    </w:p>
    <w:p w14:paraId="7CA74686" w14:textId="384988CD" w:rsidR="00567D6D" w:rsidRDefault="00567D6D">
      <w:pPr>
        <w:rPr>
          <w:rFonts w:ascii="Arial" w:hAnsi="Arial" w:cs="Arial"/>
        </w:rPr>
      </w:pPr>
    </w:p>
    <w:p w14:paraId="7811FFB4" w14:textId="658B976C" w:rsidR="00567D6D" w:rsidRDefault="00567D6D">
      <w:pPr>
        <w:rPr>
          <w:rFonts w:ascii="Arial" w:hAnsi="Arial" w:cs="Arial"/>
        </w:rPr>
      </w:pPr>
    </w:p>
    <w:p w14:paraId="373CEDF7" w14:textId="3781ED81" w:rsidR="00567D6D" w:rsidRDefault="00567D6D">
      <w:pPr>
        <w:rPr>
          <w:rFonts w:ascii="Arial" w:hAnsi="Arial" w:cs="Arial"/>
        </w:rPr>
      </w:pPr>
    </w:p>
    <w:p w14:paraId="38ADDE93" w14:textId="5EE70D5B" w:rsidR="00A90F16" w:rsidRDefault="00891533" w:rsidP="00A90F16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Intro</w:t>
      </w:r>
      <w:r w:rsidR="00A90F16">
        <w:rPr>
          <w:rFonts w:ascii="Arial" w:hAnsi="Arial" w:cs="Arial"/>
          <w:b/>
          <w:sz w:val="36"/>
          <w:szCs w:val="32"/>
        </w:rPr>
        <w:t>:</w:t>
      </w:r>
    </w:p>
    <w:p w14:paraId="52D38E19" w14:textId="4DFDCFF6" w:rsidR="00071A20" w:rsidRDefault="002D167C" w:rsidP="00A90F16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</w:rPr>
        <w:t>| Em7 | A7 | Dm7 | G7 |   (x2)</w:t>
      </w:r>
    </w:p>
    <w:p w14:paraId="110B41A9" w14:textId="77777777" w:rsidR="00071A20" w:rsidRDefault="00071A20">
      <w:pPr>
        <w:rPr>
          <w:rFonts w:ascii="Arial" w:hAnsi="Arial" w:cs="Arial"/>
        </w:rPr>
      </w:pPr>
    </w:p>
    <w:p w14:paraId="16F4D7BC" w14:textId="77777777" w:rsidR="00941DB3" w:rsidRDefault="00941DB3">
      <w:pPr>
        <w:rPr>
          <w:rFonts w:ascii="Arial" w:hAnsi="Arial" w:cs="Arial"/>
        </w:rPr>
      </w:pPr>
    </w:p>
    <w:p w14:paraId="2CC0C28D" w14:textId="77777777" w:rsidR="00941DB3" w:rsidRDefault="00941DB3">
      <w:pPr>
        <w:rPr>
          <w:rFonts w:ascii="Arial" w:hAnsi="Arial" w:cs="Arial"/>
          <w:sz w:val="28"/>
        </w:rPr>
      </w:pPr>
    </w:p>
    <w:p w14:paraId="79F4670C" w14:textId="0E964CEF" w:rsidR="00941DB3" w:rsidRDefault="00941DB3">
      <w:pPr>
        <w:rPr>
          <w:rFonts w:ascii="Arial" w:hAnsi="Arial" w:cs="Arial"/>
          <w:b/>
          <w:sz w:val="20"/>
          <w:szCs w:val="20"/>
        </w:rPr>
      </w:pPr>
    </w:p>
    <w:p w14:paraId="3712277E" w14:textId="4E81EF3B" w:rsidR="00567D6D" w:rsidRDefault="00567D6D">
      <w:pPr>
        <w:rPr>
          <w:rFonts w:ascii="Arial" w:hAnsi="Arial" w:cs="Arial"/>
          <w:b/>
          <w:sz w:val="20"/>
          <w:szCs w:val="20"/>
        </w:rPr>
      </w:pPr>
    </w:p>
    <w:p w14:paraId="69C377D5" w14:textId="0AD91893" w:rsidR="00567D6D" w:rsidRDefault="00567D6D">
      <w:pPr>
        <w:rPr>
          <w:rFonts w:ascii="Arial" w:hAnsi="Arial" w:cs="Arial"/>
          <w:b/>
          <w:sz w:val="20"/>
          <w:szCs w:val="20"/>
        </w:rPr>
      </w:pPr>
    </w:p>
    <w:p w14:paraId="45906BFC" w14:textId="508B7F4F" w:rsidR="00567D6D" w:rsidRDefault="00567D6D">
      <w:pPr>
        <w:rPr>
          <w:rFonts w:ascii="Arial" w:hAnsi="Arial" w:cs="Arial"/>
          <w:b/>
          <w:sz w:val="20"/>
          <w:szCs w:val="20"/>
        </w:rPr>
      </w:pPr>
    </w:p>
    <w:p w14:paraId="129FCE99" w14:textId="17C56F58" w:rsidR="00567D6D" w:rsidRDefault="00567D6D">
      <w:pPr>
        <w:rPr>
          <w:rFonts w:ascii="Arial" w:hAnsi="Arial" w:cs="Arial"/>
          <w:b/>
          <w:sz w:val="20"/>
          <w:szCs w:val="20"/>
        </w:rPr>
      </w:pPr>
    </w:p>
    <w:p w14:paraId="0C4D3972" w14:textId="77777777" w:rsidR="00567D6D" w:rsidRDefault="00567D6D">
      <w:pPr>
        <w:rPr>
          <w:rFonts w:ascii="Arial" w:hAnsi="Arial" w:cs="Arial"/>
          <w:b/>
          <w:sz w:val="20"/>
          <w:szCs w:val="20"/>
        </w:rPr>
      </w:pPr>
    </w:p>
    <w:p w14:paraId="302230AB" w14:textId="77777777" w:rsidR="00941DB3" w:rsidRDefault="00941DB3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Coro:</w:t>
      </w:r>
    </w:p>
    <w:p w14:paraId="2AB1ECF5" w14:textId="10F02BAD" w:rsidR="00941DB3" w:rsidRDefault="00567D6D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Cmaj7</w:t>
      </w:r>
      <w:r w:rsidR="00105691">
        <w:rPr>
          <w:rFonts w:ascii="Arial" w:hAnsi="Arial" w:cs="Arial"/>
          <w:b/>
          <w:sz w:val="28"/>
        </w:rPr>
        <w:tab/>
        <w:t>Gm7</w:t>
      </w:r>
      <w:r w:rsidR="00105691">
        <w:rPr>
          <w:rFonts w:ascii="Arial" w:hAnsi="Arial" w:cs="Arial"/>
          <w:b/>
          <w:sz w:val="28"/>
        </w:rPr>
        <w:tab/>
      </w:r>
      <w:r w:rsidR="00105691">
        <w:rPr>
          <w:rFonts w:ascii="Arial" w:hAnsi="Arial" w:cs="Arial"/>
          <w:b/>
          <w:sz w:val="28"/>
        </w:rPr>
        <w:tab/>
        <w:t xml:space="preserve">  Fmaj7  Fm7</w:t>
      </w:r>
    </w:p>
    <w:p w14:paraId="06DC4EDF" w14:textId="5FC3AEA3" w:rsidR="00941DB3" w:rsidRPr="00105691" w:rsidRDefault="00941DB3">
      <w:pPr>
        <w:rPr>
          <w:rFonts w:ascii="Arial" w:hAnsi="Arial" w:cs="Arial"/>
          <w:sz w:val="44"/>
          <w:szCs w:val="28"/>
        </w:rPr>
      </w:pPr>
      <w:r w:rsidRPr="00105691">
        <w:rPr>
          <w:rFonts w:ascii="Arial" w:hAnsi="Arial" w:cs="Arial"/>
          <w:sz w:val="44"/>
          <w:szCs w:val="28"/>
        </w:rPr>
        <w:t>Fija tus ojos en Cristo</w:t>
      </w:r>
    </w:p>
    <w:p w14:paraId="4C0B950D" w14:textId="3FCE8E9D" w:rsidR="00105691" w:rsidRPr="00BE676D" w:rsidRDefault="00105691" w:rsidP="00071A2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ab/>
      </w:r>
      <w:r w:rsidR="00FA06EF">
        <w:rPr>
          <w:rFonts w:ascii="Arial" w:hAnsi="Arial" w:cs="Arial"/>
          <w:b/>
          <w:sz w:val="28"/>
        </w:rPr>
        <w:t xml:space="preserve">  </w:t>
      </w:r>
      <w:r w:rsidRPr="00BE676D">
        <w:rPr>
          <w:rFonts w:ascii="Arial" w:hAnsi="Arial" w:cs="Arial"/>
          <w:b/>
          <w:sz w:val="28"/>
        </w:rPr>
        <w:t>Dm7</w:t>
      </w:r>
      <w:r w:rsidRPr="00BE676D">
        <w:rPr>
          <w:rFonts w:ascii="Arial" w:hAnsi="Arial" w:cs="Arial"/>
          <w:b/>
          <w:sz w:val="28"/>
        </w:rPr>
        <w:tab/>
        <w:t xml:space="preserve"> </w:t>
      </w:r>
      <w:r w:rsidR="00FA06EF">
        <w:rPr>
          <w:rFonts w:ascii="Arial" w:hAnsi="Arial" w:cs="Arial"/>
          <w:b/>
          <w:sz w:val="28"/>
        </w:rPr>
        <w:t xml:space="preserve">  </w:t>
      </w:r>
      <w:r w:rsidRPr="00BE676D">
        <w:rPr>
          <w:rFonts w:ascii="Arial" w:hAnsi="Arial" w:cs="Arial"/>
          <w:b/>
          <w:sz w:val="28"/>
        </w:rPr>
        <w:t xml:space="preserve">    D7</w:t>
      </w:r>
      <w:r w:rsidRPr="00BE676D">
        <w:rPr>
          <w:rFonts w:ascii="Arial" w:hAnsi="Arial" w:cs="Arial"/>
          <w:b/>
          <w:sz w:val="28"/>
        </w:rPr>
        <w:tab/>
      </w:r>
      <w:r w:rsidRPr="00BE676D">
        <w:rPr>
          <w:rFonts w:ascii="Arial" w:hAnsi="Arial" w:cs="Arial"/>
          <w:b/>
          <w:sz w:val="28"/>
        </w:rPr>
        <w:tab/>
      </w:r>
      <w:r w:rsidR="00FA06EF">
        <w:rPr>
          <w:rFonts w:ascii="Arial" w:hAnsi="Arial" w:cs="Arial"/>
          <w:b/>
          <w:sz w:val="28"/>
        </w:rPr>
        <w:t xml:space="preserve">   </w:t>
      </w:r>
      <w:r w:rsidR="00BE676D" w:rsidRPr="00BE676D">
        <w:rPr>
          <w:rFonts w:ascii="Arial" w:hAnsi="Arial" w:cs="Arial"/>
          <w:b/>
          <w:sz w:val="28"/>
        </w:rPr>
        <w:t>G</w:t>
      </w:r>
      <w:r w:rsidR="00BE676D">
        <w:rPr>
          <w:rFonts w:ascii="Arial" w:hAnsi="Arial" w:cs="Arial"/>
          <w:b/>
          <w:sz w:val="28"/>
        </w:rPr>
        <w:t>sus47</w:t>
      </w:r>
      <w:r w:rsidRPr="00BE676D">
        <w:rPr>
          <w:rFonts w:ascii="Arial" w:hAnsi="Arial" w:cs="Arial"/>
          <w:b/>
          <w:sz w:val="28"/>
        </w:rPr>
        <w:t xml:space="preserve">   G7</w:t>
      </w:r>
    </w:p>
    <w:p w14:paraId="605F66CA" w14:textId="58F9839F" w:rsidR="00071A20" w:rsidRPr="00105691" w:rsidRDefault="00FA06EF" w:rsidP="00071A20">
      <w:pPr>
        <w:rPr>
          <w:rFonts w:ascii="Arial" w:hAnsi="Arial" w:cs="Arial"/>
          <w:sz w:val="44"/>
          <w:szCs w:val="28"/>
        </w:rPr>
      </w:pPr>
      <w:r>
        <w:rPr>
          <w:rFonts w:ascii="Arial" w:hAnsi="Arial" w:cs="Arial"/>
          <w:sz w:val="44"/>
          <w:szCs w:val="28"/>
        </w:rPr>
        <w:t>T</w:t>
      </w:r>
      <w:r w:rsidR="00071A20" w:rsidRPr="00105691">
        <w:rPr>
          <w:rFonts w:ascii="Arial" w:hAnsi="Arial" w:cs="Arial"/>
          <w:sz w:val="44"/>
          <w:szCs w:val="28"/>
        </w:rPr>
        <w:t>an lleno de gracia y amor,</w:t>
      </w:r>
    </w:p>
    <w:p w14:paraId="4CCA68A6" w14:textId="72B309A2" w:rsidR="00941DB3" w:rsidRPr="00BE676D" w:rsidRDefault="00105691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ab/>
      </w:r>
      <w:r w:rsidR="008C434E">
        <w:rPr>
          <w:rFonts w:ascii="Arial" w:hAnsi="Arial" w:cs="Arial"/>
          <w:b/>
          <w:sz w:val="28"/>
        </w:rPr>
        <w:t xml:space="preserve">  </w:t>
      </w:r>
      <w:r w:rsidRPr="00BE676D">
        <w:rPr>
          <w:rFonts w:ascii="Arial" w:hAnsi="Arial" w:cs="Arial"/>
          <w:b/>
          <w:sz w:val="28"/>
        </w:rPr>
        <w:t>Fmaj7</w:t>
      </w:r>
      <w:r w:rsidR="00B00FF7" w:rsidRPr="00BE676D">
        <w:rPr>
          <w:rFonts w:ascii="Arial" w:hAnsi="Arial" w:cs="Arial"/>
          <w:b/>
          <w:sz w:val="28"/>
        </w:rPr>
        <w:t xml:space="preserve">    F7 Bb7</w:t>
      </w:r>
      <w:r w:rsidR="00B00FF7" w:rsidRPr="00BE676D">
        <w:rPr>
          <w:rFonts w:ascii="Arial" w:hAnsi="Arial" w:cs="Arial"/>
          <w:b/>
          <w:sz w:val="28"/>
        </w:rPr>
        <w:tab/>
      </w:r>
      <w:r w:rsidR="00D94D99">
        <w:rPr>
          <w:rFonts w:ascii="Arial" w:hAnsi="Arial" w:cs="Arial"/>
          <w:b/>
          <w:sz w:val="28"/>
        </w:rPr>
        <w:t xml:space="preserve">     </w:t>
      </w:r>
      <w:r w:rsidR="00B00FF7" w:rsidRPr="00BE676D">
        <w:rPr>
          <w:rFonts w:ascii="Arial" w:hAnsi="Arial" w:cs="Arial"/>
          <w:b/>
          <w:sz w:val="28"/>
        </w:rPr>
        <w:t xml:space="preserve">Am7 </w:t>
      </w:r>
      <w:r w:rsidR="00D94D99">
        <w:rPr>
          <w:rFonts w:ascii="Arial" w:hAnsi="Arial" w:cs="Arial"/>
          <w:b/>
          <w:sz w:val="28"/>
        </w:rPr>
        <w:t xml:space="preserve">    </w:t>
      </w:r>
      <w:r w:rsidR="00B00FF7" w:rsidRPr="00BE676D">
        <w:rPr>
          <w:rFonts w:ascii="Arial" w:hAnsi="Arial" w:cs="Arial"/>
          <w:b/>
          <w:sz w:val="28"/>
        </w:rPr>
        <w:t xml:space="preserve"> Abmaj7</w:t>
      </w:r>
    </w:p>
    <w:p w14:paraId="0C1D8585" w14:textId="78E1A7FB" w:rsidR="00941DB3" w:rsidRPr="00105691" w:rsidRDefault="008C434E">
      <w:pPr>
        <w:rPr>
          <w:rFonts w:ascii="Arial" w:hAnsi="Arial" w:cs="Arial"/>
          <w:sz w:val="44"/>
          <w:szCs w:val="28"/>
        </w:rPr>
      </w:pPr>
      <w:r>
        <w:rPr>
          <w:rFonts w:ascii="Arial" w:hAnsi="Arial" w:cs="Arial"/>
          <w:sz w:val="44"/>
          <w:szCs w:val="28"/>
        </w:rPr>
        <w:t>Y</w:t>
      </w:r>
      <w:r w:rsidR="00941DB3" w:rsidRPr="00105691">
        <w:rPr>
          <w:rFonts w:ascii="Arial" w:hAnsi="Arial" w:cs="Arial"/>
          <w:sz w:val="44"/>
          <w:szCs w:val="28"/>
        </w:rPr>
        <w:t xml:space="preserve"> lo terrenal </w:t>
      </w:r>
      <w:r>
        <w:rPr>
          <w:rFonts w:ascii="Arial" w:hAnsi="Arial" w:cs="Arial"/>
          <w:sz w:val="44"/>
          <w:szCs w:val="28"/>
        </w:rPr>
        <w:t xml:space="preserve">   </w:t>
      </w:r>
      <w:r w:rsidR="00941DB3" w:rsidRPr="00105691">
        <w:rPr>
          <w:rFonts w:ascii="Arial" w:hAnsi="Arial" w:cs="Arial"/>
          <w:sz w:val="44"/>
          <w:szCs w:val="28"/>
        </w:rPr>
        <w:t>sin valor será</w:t>
      </w:r>
    </w:p>
    <w:p w14:paraId="08249354" w14:textId="3F7E4753" w:rsidR="00071A20" w:rsidRDefault="00B00FF7" w:rsidP="00B00FF7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</w:t>
      </w:r>
      <w:r w:rsidR="001150DB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Bm7b5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E7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</w:t>
      </w:r>
      <w:r w:rsidR="001150DB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Fm7 Bb7 Cmaj7</w:t>
      </w:r>
    </w:p>
    <w:p w14:paraId="7E34B542" w14:textId="4AD588BD" w:rsidR="00071A20" w:rsidRPr="00105691" w:rsidRDefault="008C434E" w:rsidP="00071A20">
      <w:pPr>
        <w:rPr>
          <w:rFonts w:ascii="Arial" w:hAnsi="Arial" w:cs="Arial"/>
          <w:sz w:val="44"/>
          <w:szCs w:val="28"/>
        </w:rPr>
      </w:pPr>
      <w:r>
        <w:rPr>
          <w:rFonts w:ascii="Arial" w:hAnsi="Arial" w:cs="Arial"/>
          <w:sz w:val="44"/>
          <w:szCs w:val="28"/>
        </w:rPr>
        <w:t>A</w:t>
      </w:r>
      <w:r w:rsidR="00071A20" w:rsidRPr="00105691">
        <w:rPr>
          <w:rFonts w:ascii="Arial" w:hAnsi="Arial" w:cs="Arial"/>
          <w:sz w:val="44"/>
          <w:szCs w:val="28"/>
        </w:rPr>
        <w:t xml:space="preserve"> la luz del glorioso Señor</w:t>
      </w:r>
    </w:p>
    <w:p w14:paraId="471AAA93" w14:textId="77777777" w:rsidR="00071A20" w:rsidRDefault="00071A20" w:rsidP="00071A20">
      <w:pPr>
        <w:rPr>
          <w:rFonts w:ascii="Arial" w:hAnsi="Arial" w:cs="Arial"/>
          <w:b/>
          <w:sz w:val="20"/>
          <w:szCs w:val="20"/>
        </w:rPr>
      </w:pPr>
    </w:p>
    <w:p w14:paraId="6A02CAA2" w14:textId="77777777" w:rsidR="00071A20" w:rsidRDefault="00071A20">
      <w:pPr>
        <w:rPr>
          <w:rFonts w:ascii="Arial" w:hAnsi="Arial" w:cs="Arial"/>
          <w:b/>
          <w:sz w:val="20"/>
          <w:szCs w:val="20"/>
        </w:rPr>
      </w:pPr>
    </w:p>
    <w:p w14:paraId="5710AA01" w14:textId="77777777" w:rsidR="00941DB3" w:rsidRDefault="00941DB3">
      <w:pPr>
        <w:rPr>
          <w:rFonts w:ascii="Arial" w:hAnsi="Arial" w:cs="Arial"/>
          <w:b/>
          <w:sz w:val="20"/>
          <w:szCs w:val="20"/>
        </w:rPr>
      </w:pPr>
    </w:p>
    <w:p w14:paraId="3556C773" w14:textId="77777777" w:rsidR="00941DB3" w:rsidRDefault="00941DB3">
      <w:pPr>
        <w:rPr>
          <w:rFonts w:ascii="Arial" w:hAnsi="Arial" w:cs="Arial"/>
          <w:b/>
          <w:sz w:val="20"/>
          <w:szCs w:val="20"/>
        </w:rPr>
      </w:pPr>
    </w:p>
    <w:p w14:paraId="46214284" w14:textId="77777777" w:rsidR="00941DB3" w:rsidRDefault="00941DB3">
      <w:pPr>
        <w:rPr>
          <w:rFonts w:ascii="Arial" w:hAnsi="Arial" w:cs="Arial"/>
          <w:b/>
          <w:sz w:val="28"/>
          <w:szCs w:val="28"/>
        </w:rPr>
      </w:pPr>
    </w:p>
    <w:sectPr w:rsidR="00941DB3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03"/>
    <w:rsid w:val="00070F78"/>
    <w:rsid w:val="00071A20"/>
    <w:rsid w:val="000E5DF5"/>
    <w:rsid w:val="00105691"/>
    <w:rsid w:val="001150DB"/>
    <w:rsid w:val="00115101"/>
    <w:rsid w:val="00165EE3"/>
    <w:rsid w:val="00171172"/>
    <w:rsid w:val="00221903"/>
    <w:rsid w:val="00240F2F"/>
    <w:rsid w:val="002D167C"/>
    <w:rsid w:val="002F4C7D"/>
    <w:rsid w:val="00513361"/>
    <w:rsid w:val="00536E4A"/>
    <w:rsid w:val="00567D6D"/>
    <w:rsid w:val="0085073E"/>
    <w:rsid w:val="00891533"/>
    <w:rsid w:val="008C434E"/>
    <w:rsid w:val="0093303E"/>
    <w:rsid w:val="00941DB3"/>
    <w:rsid w:val="00A90F16"/>
    <w:rsid w:val="00B00FF7"/>
    <w:rsid w:val="00BE676D"/>
    <w:rsid w:val="00C01541"/>
    <w:rsid w:val="00C75014"/>
    <w:rsid w:val="00D22373"/>
    <w:rsid w:val="00D94D99"/>
    <w:rsid w:val="00F95CFC"/>
    <w:rsid w:val="00FA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A55208"/>
  <w15:chartTrackingRefBased/>
  <w15:docId w15:val="{63FA2EFD-6AC0-4F29-A03C-60B3CFF9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23</cp:revision>
  <cp:lastPrinted>1899-12-31T23:00:00Z</cp:lastPrinted>
  <dcterms:created xsi:type="dcterms:W3CDTF">2018-12-16T19:10:00Z</dcterms:created>
  <dcterms:modified xsi:type="dcterms:W3CDTF">2022-04-30T14:38:00Z</dcterms:modified>
</cp:coreProperties>
</file>