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140251" w14:textId="614DF525" w:rsidR="00ED37BA" w:rsidRDefault="001559BE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CAE85C" wp14:editId="0B4E8CE5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7570" cy="9772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0DADB" w14:textId="77777777" w:rsidR="00CB7CC8" w:rsidRPr="009C7F7F" w:rsidRDefault="00CB7CC8" w:rsidP="00CB7C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71346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F5A08">
                              <w:rPr>
                                <w:sz w:val="20"/>
                                <w:lang w:val="en-US"/>
                              </w:rPr>
                              <w:t>I will sing of Jesus’ love</w:t>
                            </w:r>
                          </w:p>
                          <w:p w14:paraId="6818B755" w14:textId="77777777" w:rsidR="00CB7CC8" w:rsidRPr="00087B0A" w:rsidRDefault="00CB7CC8" w:rsidP="00CB7C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71346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F5A08">
                              <w:rPr>
                                <w:sz w:val="20"/>
                                <w:lang w:val="en-US"/>
                              </w:rPr>
                              <w:t>Franklin E. Belden</w:t>
                            </w:r>
                          </w:p>
                          <w:p w14:paraId="173E256D" w14:textId="77777777" w:rsidR="00CB7CC8" w:rsidRPr="00C10E40" w:rsidRDefault="00CB7CC8" w:rsidP="00CB7CC8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971346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3C489D">
                              <w:rPr>
                                <w:sz w:val="20"/>
                                <w:lang w:val="en-US"/>
                              </w:rPr>
                              <w:t>Public Domain</w:t>
                            </w:r>
                          </w:p>
                          <w:p w14:paraId="462E8F81" w14:textId="77777777" w:rsidR="00CB7CC8" w:rsidRPr="00087B0A" w:rsidRDefault="00CB7CC8" w:rsidP="00CB7CC8">
                            <w:pPr>
                              <w:rPr>
                                <w:sz w:val="20"/>
                              </w:rPr>
                            </w:pPr>
                            <w:r w:rsidRPr="00971346">
                              <w:rPr>
                                <w:b/>
                                <w:sz w:val="20"/>
                              </w:rPr>
                              <w:t>Vers. esp.:</w:t>
                            </w:r>
                            <w:r w:rsidRPr="00087B0A">
                              <w:rPr>
                                <w:sz w:val="20"/>
                              </w:rPr>
                              <w:t xml:space="preserve"> </w:t>
                            </w:r>
                            <w:r w:rsidR="00557283">
                              <w:rPr>
                                <w:sz w:val="20"/>
                              </w:rPr>
                              <w:t>Anónimo</w:t>
                            </w:r>
                          </w:p>
                          <w:p w14:paraId="03441797" w14:textId="77777777" w:rsidR="00CB7CC8" w:rsidRPr="00A254E4" w:rsidRDefault="00CB7CC8" w:rsidP="00CB7CC8">
                            <w:pPr>
                              <w:rPr>
                                <w:sz w:val="20"/>
                              </w:rPr>
                            </w:pPr>
                            <w:r w:rsidRPr="00971346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557283"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6649B985" w14:textId="77777777" w:rsidR="00CB7CC8" w:rsidRPr="000D5E00" w:rsidRDefault="00CB7CC8" w:rsidP="00CB7CC8">
                            <w:pPr>
                              <w:rPr>
                                <w:sz w:val="20"/>
                              </w:rPr>
                            </w:pPr>
                            <w:r w:rsidRPr="00971346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625C10">
                              <w:rPr>
                                <w:sz w:val="20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CAE8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pt;height:76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">
                <v:textbox style="mso-fit-shape-to-text:t">
                  <w:txbxContent>
                    <w:p w14:paraId="1940DADB" w14:textId="77777777" w:rsidR="00CB7CC8" w:rsidRPr="009C7F7F" w:rsidRDefault="00CB7CC8" w:rsidP="00CB7CC8">
                      <w:pPr>
                        <w:rPr>
                          <w:sz w:val="20"/>
                          <w:lang w:val="en-US"/>
                        </w:rPr>
                      </w:pPr>
                      <w:r w:rsidRPr="00971346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F5A08">
                        <w:rPr>
                          <w:sz w:val="20"/>
                          <w:lang w:val="en-US"/>
                        </w:rPr>
                        <w:t>I will sing of Jesus’ love</w:t>
                      </w:r>
                    </w:p>
                    <w:p w14:paraId="6818B755" w14:textId="77777777" w:rsidR="00CB7CC8" w:rsidRPr="00087B0A" w:rsidRDefault="00CB7CC8" w:rsidP="00CB7CC8">
                      <w:pPr>
                        <w:rPr>
                          <w:sz w:val="20"/>
                          <w:lang w:val="en-US"/>
                        </w:rPr>
                      </w:pPr>
                      <w:r w:rsidRPr="00971346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F5A08">
                        <w:rPr>
                          <w:sz w:val="20"/>
                          <w:lang w:val="en-US"/>
                        </w:rPr>
                        <w:t>Franklin E. Belden</w:t>
                      </w:r>
                    </w:p>
                    <w:p w14:paraId="173E256D" w14:textId="77777777" w:rsidR="00CB7CC8" w:rsidRPr="00C10E40" w:rsidRDefault="00CB7CC8" w:rsidP="00CB7CC8">
                      <w:pPr>
                        <w:rPr>
                          <w:sz w:val="20"/>
                          <w:lang w:val="en-US"/>
                        </w:rPr>
                      </w:pPr>
                      <w:r w:rsidRPr="00971346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Pr="003C489D">
                        <w:rPr>
                          <w:sz w:val="20"/>
                          <w:lang w:val="en-US"/>
                        </w:rPr>
                        <w:t>Public Domain</w:t>
                      </w:r>
                    </w:p>
                    <w:p w14:paraId="462E8F81" w14:textId="77777777" w:rsidR="00CB7CC8" w:rsidRPr="00087B0A" w:rsidRDefault="00CB7CC8" w:rsidP="00CB7CC8">
                      <w:pPr>
                        <w:rPr>
                          <w:sz w:val="20"/>
                        </w:rPr>
                      </w:pPr>
                      <w:r w:rsidRPr="00971346">
                        <w:rPr>
                          <w:b/>
                          <w:sz w:val="20"/>
                        </w:rPr>
                        <w:t>Vers. esp.:</w:t>
                      </w:r>
                      <w:r w:rsidRPr="00087B0A">
                        <w:rPr>
                          <w:sz w:val="20"/>
                        </w:rPr>
                        <w:t xml:space="preserve"> </w:t>
                      </w:r>
                      <w:r w:rsidR="00557283">
                        <w:rPr>
                          <w:sz w:val="20"/>
                        </w:rPr>
                        <w:t>Anónimo</w:t>
                      </w:r>
                    </w:p>
                    <w:p w14:paraId="03441797" w14:textId="77777777" w:rsidR="00CB7CC8" w:rsidRPr="00A254E4" w:rsidRDefault="00CB7CC8" w:rsidP="00CB7CC8">
                      <w:pPr>
                        <w:rPr>
                          <w:sz w:val="20"/>
                        </w:rPr>
                      </w:pPr>
                      <w:r w:rsidRPr="00971346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557283">
                        <w:rPr>
                          <w:sz w:val="20"/>
                        </w:rPr>
                        <w:t>-----</w:t>
                      </w:r>
                    </w:p>
                    <w:p w14:paraId="6649B985" w14:textId="77777777" w:rsidR="00CB7CC8" w:rsidRPr="000D5E00" w:rsidRDefault="00CB7CC8" w:rsidP="00CB7CC8">
                      <w:pPr>
                        <w:rPr>
                          <w:sz w:val="20"/>
                        </w:rPr>
                      </w:pPr>
                      <w:r w:rsidRPr="00971346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625C10">
                        <w:rPr>
                          <w:sz w:val="20"/>
                        </w:rPr>
                        <w:t>120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D37BA">
        <w:rPr>
          <w:rFonts w:ascii="Arial" w:hAnsi="Arial" w:cs="Arial"/>
          <w:b/>
          <w:sz w:val="40"/>
          <w:szCs w:val="40"/>
          <w:u w:val="single"/>
        </w:rPr>
        <w:t>52 – CANTO EL GRAN AMOR</w:t>
      </w:r>
      <w:r w:rsidR="00D97794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D97794" w:rsidRPr="00D97794">
        <w:rPr>
          <w:rFonts w:ascii="Arial" w:hAnsi="Arial" w:cs="Arial"/>
          <w:b/>
          <w:sz w:val="36"/>
          <w:szCs w:val="36"/>
          <w:u w:val="single"/>
        </w:rPr>
        <w:t>[tradicional]</w:t>
      </w:r>
    </w:p>
    <w:p w14:paraId="4FC935D1" w14:textId="62DBC6CC" w:rsidR="00ED37BA" w:rsidRDefault="00ED37B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(Estrofa 1 – Coro - Estrofa 2 – Coro – Estrofa 3 – Coro)</w:t>
      </w:r>
    </w:p>
    <w:p w14:paraId="752277ED" w14:textId="77777777" w:rsidR="00ED37BA" w:rsidRDefault="00ED37BA">
      <w:pPr>
        <w:rPr>
          <w:rFonts w:ascii="Arial" w:hAnsi="Arial" w:cs="Arial"/>
        </w:rPr>
      </w:pPr>
    </w:p>
    <w:p w14:paraId="465FB99B" w14:textId="77777777" w:rsidR="00ED37BA" w:rsidRDefault="00ED37BA">
      <w:pPr>
        <w:rPr>
          <w:rFonts w:ascii="Arial" w:hAnsi="Arial" w:cs="Arial"/>
          <w:b/>
          <w:sz w:val="36"/>
          <w:szCs w:val="32"/>
          <w:lang w:val="de-DE"/>
        </w:rPr>
      </w:pPr>
      <w:r>
        <w:rPr>
          <w:rFonts w:ascii="Arial" w:hAnsi="Arial" w:cs="Arial"/>
          <w:b/>
          <w:sz w:val="36"/>
          <w:szCs w:val="32"/>
          <w:lang w:val="de-DE"/>
        </w:rPr>
        <w:t>Estrofa 1:</w:t>
      </w:r>
    </w:p>
    <w:p w14:paraId="6160488C" w14:textId="29FF8C7D" w:rsidR="00ED37BA" w:rsidRDefault="00ED37B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A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32"/>
          <w:szCs w:val="28"/>
        </w:rPr>
        <w:t xml:space="preserve">Canto el gran amor de </w:t>
      </w:r>
      <w:r w:rsidR="00AD2C36">
        <w:rPr>
          <w:rFonts w:ascii="Arial" w:hAnsi="Arial" w:cs="Arial"/>
          <w:sz w:val="32"/>
          <w:szCs w:val="28"/>
        </w:rPr>
        <w:t>a</w:t>
      </w:r>
      <w:r>
        <w:rPr>
          <w:rFonts w:ascii="Arial" w:hAnsi="Arial" w:cs="Arial"/>
          <w:sz w:val="32"/>
          <w:szCs w:val="28"/>
        </w:rPr>
        <w:t>quel</w:t>
      </w:r>
    </w:p>
    <w:p w14:paraId="45CC0983" w14:textId="535A4C94" w:rsidR="00ED37BA" w:rsidRDefault="00ED37B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  <w:t xml:space="preserve">     </w:t>
      </w:r>
      <w:r w:rsidR="00AD2C3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 </w:t>
      </w:r>
      <w:r w:rsidR="00AD2C3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</w:t>
      </w:r>
    </w:p>
    <w:p w14:paraId="3F95BA96" w14:textId="4A38A45B" w:rsidR="00ED37BA" w:rsidRDefault="00AD2C36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Q</w:t>
      </w:r>
      <w:r w:rsidR="00ED37BA">
        <w:rPr>
          <w:rFonts w:ascii="Arial" w:hAnsi="Arial" w:cs="Arial"/>
          <w:sz w:val="32"/>
          <w:szCs w:val="28"/>
        </w:rPr>
        <w:t>ue primero a mí me amó</w:t>
      </w:r>
    </w:p>
    <w:p w14:paraId="6E23D7B8" w14:textId="0D9086CE" w:rsidR="00ED37BA" w:rsidRDefault="00ED37B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28"/>
        </w:rPr>
        <w:tab/>
        <w:t xml:space="preserve">     </w:t>
      </w:r>
      <w:r w:rsidR="00AD2C3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</w:t>
      </w:r>
      <w:r w:rsidR="00AD2C3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</w:t>
      </w:r>
      <w:r>
        <w:rPr>
          <w:rFonts w:ascii="Arial" w:hAnsi="Arial" w:cs="Arial"/>
          <w:sz w:val="28"/>
        </w:rPr>
        <w:br/>
      </w:r>
      <w:r w:rsidR="00AD2C36">
        <w:rPr>
          <w:rFonts w:ascii="Arial" w:hAnsi="Arial" w:cs="Arial"/>
          <w:sz w:val="32"/>
          <w:szCs w:val="28"/>
        </w:rPr>
        <w:t>P</w:t>
      </w:r>
      <w:r>
        <w:rPr>
          <w:rFonts w:ascii="Arial" w:hAnsi="Arial" w:cs="Arial"/>
          <w:sz w:val="32"/>
          <w:szCs w:val="28"/>
        </w:rPr>
        <w:t>ues dejó la gloria allá</w:t>
      </w:r>
    </w:p>
    <w:p w14:paraId="701795C4" w14:textId="23CAF417" w:rsidR="00ED37BA" w:rsidRDefault="00ED37B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  <w:t xml:space="preserve">      </w:t>
      </w:r>
      <w:r w:rsidR="00AD2C3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A      </w:t>
      </w:r>
      <w:r w:rsidR="00AD2C3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ab/>
        <w:t>A</w:t>
      </w:r>
    </w:p>
    <w:p w14:paraId="53D97E02" w14:textId="00D006BA" w:rsidR="00ED37BA" w:rsidRDefault="00AD2C36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</w:t>
      </w:r>
      <w:r w:rsidR="00ED37BA">
        <w:rPr>
          <w:rFonts w:ascii="Arial" w:hAnsi="Arial" w:cs="Arial"/>
          <w:sz w:val="32"/>
          <w:szCs w:val="28"/>
        </w:rPr>
        <w:t xml:space="preserve"> en el Gólgota murió</w:t>
      </w:r>
    </w:p>
    <w:p w14:paraId="59C3EBAA" w14:textId="77777777" w:rsidR="00ED37BA" w:rsidRDefault="00ED37BA">
      <w:pPr>
        <w:rPr>
          <w:rFonts w:ascii="Arial" w:hAnsi="Arial" w:cs="Arial"/>
          <w:sz w:val="28"/>
        </w:rPr>
      </w:pPr>
    </w:p>
    <w:p w14:paraId="4C34C9E6" w14:textId="77777777" w:rsidR="00ED37BA" w:rsidRDefault="00ED37BA">
      <w:pPr>
        <w:rPr>
          <w:rFonts w:ascii="Arial" w:hAnsi="Arial" w:cs="Arial"/>
          <w:b/>
          <w:sz w:val="20"/>
          <w:szCs w:val="20"/>
        </w:rPr>
      </w:pPr>
    </w:p>
    <w:p w14:paraId="20326109" w14:textId="77777777" w:rsidR="00ED37BA" w:rsidRDefault="00ED37BA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Coro:</w:t>
      </w:r>
    </w:p>
    <w:p w14:paraId="47C16000" w14:textId="77777777" w:rsidR="00ED37BA" w:rsidRDefault="00ED37B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  <w:t xml:space="preserve">   D</w:t>
      </w:r>
      <w:r>
        <w:rPr>
          <w:rFonts w:ascii="Arial" w:hAnsi="Arial" w:cs="Arial"/>
          <w:b/>
          <w:sz w:val="28"/>
        </w:rPr>
        <w:tab/>
        <w:t xml:space="preserve">     A</w:t>
      </w:r>
    </w:p>
    <w:p w14:paraId="608CAFA6" w14:textId="09C40360" w:rsidR="00ED37BA" w:rsidRDefault="00ED37B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Tal amor ensalzaré</w:t>
      </w:r>
    </w:p>
    <w:p w14:paraId="103B505E" w14:textId="4603D369" w:rsidR="00ED37BA" w:rsidRDefault="00ED37B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A</w:t>
      </w:r>
      <w:r>
        <w:rPr>
          <w:rFonts w:ascii="Arial" w:hAnsi="Arial" w:cs="Arial"/>
          <w:b/>
          <w:sz w:val="28"/>
        </w:rPr>
        <w:tab/>
        <w:t xml:space="preserve">      </w:t>
      </w:r>
      <w:r w:rsidR="00A74FB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E</w:t>
      </w:r>
    </w:p>
    <w:p w14:paraId="4E86F08D" w14:textId="1721C992" w:rsidR="00ED37BA" w:rsidRDefault="00A74FB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</w:t>
      </w:r>
      <w:r w:rsidR="00ED37BA">
        <w:rPr>
          <w:rFonts w:ascii="Arial" w:hAnsi="Arial" w:cs="Arial"/>
          <w:sz w:val="32"/>
          <w:szCs w:val="28"/>
        </w:rPr>
        <w:t>labando al que murió</w:t>
      </w:r>
    </w:p>
    <w:p w14:paraId="29C7393A" w14:textId="39A1558A" w:rsidR="00ED37BA" w:rsidRDefault="00ED37B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A74FB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F#m</w:t>
      </w:r>
      <w:r>
        <w:rPr>
          <w:rFonts w:ascii="Arial" w:hAnsi="Arial" w:cs="Arial"/>
          <w:b/>
          <w:sz w:val="28"/>
          <w:szCs w:val="28"/>
        </w:rPr>
        <w:tab/>
        <w:t xml:space="preserve"> D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A</w:t>
      </w:r>
      <w:r>
        <w:rPr>
          <w:rFonts w:ascii="Arial" w:hAnsi="Arial" w:cs="Arial"/>
          <w:b/>
          <w:sz w:val="28"/>
          <w:szCs w:val="28"/>
        </w:rPr>
        <w:tab/>
        <w:t xml:space="preserve">   E</w:t>
      </w:r>
      <w:r>
        <w:rPr>
          <w:rFonts w:ascii="Arial" w:hAnsi="Arial" w:cs="Arial"/>
          <w:b/>
          <w:sz w:val="28"/>
          <w:szCs w:val="28"/>
        </w:rPr>
        <w:tab/>
        <w:t xml:space="preserve">     A</w:t>
      </w:r>
    </w:p>
    <w:p w14:paraId="5AEB1E0A" w14:textId="7D5B69A5" w:rsidR="00ED37BA" w:rsidRDefault="00A74FBF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I</w:t>
      </w:r>
      <w:r w:rsidR="00ED37BA">
        <w:rPr>
          <w:rFonts w:ascii="Arial" w:hAnsi="Arial" w:cs="Arial"/>
          <w:sz w:val="32"/>
          <w:szCs w:val="28"/>
        </w:rPr>
        <w:t>nmolado para que vida eterna tenga yo</w:t>
      </w:r>
    </w:p>
    <w:p w14:paraId="08EC59C6" w14:textId="77777777" w:rsidR="00ED37BA" w:rsidRDefault="00ED37BA">
      <w:pPr>
        <w:rPr>
          <w:rFonts w:ascii="Arial" w:hAnsi="Arial" w:cs="Arial"/>
          <w:sz w:val="32"/>
          <w:szCs w:val="28"/>
        </w:rPr>
      </w:pPr>
    </w:p>
    <w:p w14:paraId="6E3CC93C" w14:textId="77777777" w:rsidR="00ED37BA" w:rsidRDefault="00ED37BA">
      <w:pPr>
        <w:rPr>
          <w:rFonts w:ascii="Arial" w:hAnsi="Arial" w:cs="Arial"/>
          <w:sz w:val="32"/>
          <w:szCs w:val="28"/>
        </w:rPr>
      </w:pPr>
    </w:p>
    <w:p w14:paraId="2D00E781" w14:textId="77777777" w:rsidR="00ED37BA" w:rsidRDefault="00ED37BA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2:</w:t>
      </w:r>
    </w:p>
    <w:p w14:paraId="16BDF823" w14:textId="77777777" w:rsidR="00ED37BA" w:rsidRDefault="00ED37B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Este mundo nunca vio</w:t>
      </w:r>
    </w:p>
    <w:p w14:paraId="10E51A01" w14:textId="20A25F27" w:rsidR="00ED37BA" w:rsidRDefault="00BA1F74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T</w:t>
      </w:r>
      <w:r w:rsidR="00ED37BA">
        <w:rPr>
          <w:rFonts w:ascii="Arial" w:hAnsi="Arial" w:cs="Arial"/>
          <w:sz w:val="32"/>
          <w:szCs w:val="28"/>
        </w:rPr>
        <w:t>an profundo y santo amor</w:t>
      </w:r>
    </w:p>
    <w:p w14:paraId="4023502F" w14:textId="143A4990" w:rsidR="00ED37BA" w:rsidRDefault="00BA1F74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Q</w:t>
      </w:r>
      <w:r w:rsidR="00ED37BA">
        <w:rPr>
          <w:rFonts w:ascii="Arial" w:hAnsi="Arial" w:cs="Arial"/>
          <w:sz w:val="32"/>
          <w:szCs w:val="28"/>
        </w:rPr>
        <w:t>ue del mal me rescató</w:t>
      </w:r>
    </w:p>
    <w:p w14:paraId="25C80147" w14:textId="208B02F6" w:rsidR="00ED37BA" w:rsidRDefault="00BA1F74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Al</w:t>
      </w:r>
      <w:r w:rsidR="00ED37BA">
        <w:rPr>
          <w:rFonts w:ascii="Arial" w:hAnsi="Arial" w:cs="Arial"/>
          <w:sz w:val="32"/>
          <w:szCs w:val="28"/>
        </w:rPr>
        <w:t>iviando mi dolor</w:t>
      </w:r>
    </w:p>
    <w:p w14:paraId="04E5D158" w14:textId="77777777" w:rsidR="00ED37BA" w:rsidRDefault="00ED37BA">
      <w:pPr>
        <w:rPr>
          <w:rFonts w:ascii="Arial" w:hAnsi="Arial" w:cs="Arial"/>
          <w:sz w:val="20"/>
          <w:szCs w:val="20"/>
        </w:rPr>
      </w:pPr>
    </w:p>
    <w:p w14:paraId="7F9CDA8E" w14:textId="77777777" w:rsidR="00ED37BA" w:rsidRDefault="00ED37BA">
      <w:pPr>
        <w:rPr>
          <w:rFonts w:ascii="Arial" w:hAnsi="Arial" w:cs="Arial"/>
          <w:sz w:val="20"/>
          <w:szCs w:val="20"/>
        </w:rPr>
      </w:pPr>
    </w:p>
    <w:p w14:paraId="3F7985A1" w14:textId="77777777" w:rsidR="00ED37BA" w:rsidRDefault="00ED37BA">
      <w:pPr>
        <w:rPr>
          <w:rFonts w:ascii="Arial" w:hAnsi="Arial" w:cs="Arial"/>
          <w:sz w:val="20"/>
          <w:szCs w:val="20"/>
        </w:rPr>
      </w:pPr>
    </w:p>
    <w:p w14:paraId="340837B2" w14:textId="77777777" w:rsidR="00ED37BA" w:rsidRDefault="00ED37BA">
      <w:pPr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>Estrofa 3:</w:t>
      </w:r>
    </w:p>
    <w:p w14:paraId="3A4D8912" w14:textId="07B506A5" w:rsidR="00ED37BA" w:rsidRDefault="00ED37B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Nada bueno se halla en mí</w:t>
      </w:r>
    </w:p>
    <w:p w14:paraId="4B905679" w14:textId="77777777" w:rsidR="00ED37BA" w:rsidRDefault="00ED37B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¿Cómo puedes tanto amar?</w:t>
      </w:r>
    </w:p>
    <w:p w14:paraId="7B523F1D" w14:textId="46CCAD53" w:rsidR="00ED37BA" w:rsidRDefault="00ED37B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Yo, Señor, me rindo a ti</w:t>
      </w:r>
    </w:p>
    <w:p w14:paraId="1D4C2F9A" w14:textId="35222AA3" w:rsidR="00ED37BA" w:rsidRDefault="00ED37BA">
      <w:pPr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Hazme, pues, mi amor mostrar</w:t>
      </w:r>
    </w:p>
    <w:sectPr w:rsidR="00ED37BA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C8"/>
    <w:rsid w:val="001559BE"/>
    <w:rsid w:val="004C62DA"/>
    <w:rsid w:val="00557283"/>
    <w:rsid w:val="00625C10"/>
    <w:rsid w:val="00794FCF"/>
    <w:rsid w:val="00825FE9"/>
    <w:rsid w:val="00971346"/>
    <w:rsid w:val="00A74FBF"/>
    <w:rsid w:val="00AD2C36"/>
    <w:rsid w:val="00BA1F74"/>
    <w:rsid w:val="00CB7CC8"/>
    <w:rsid w:val="00D97794"/>
    <w:rsid w:val="00DB2A5A"/>
    <w:rsid w:val="00ED37BA"/>
    <w:rsid w:val="00E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0B0CB6"/>
  <w15:chartTrackingRefBased/>
  <w15:docId w15:val="{D13EA2FD-B47C-43C7-9DE6-2E7F7AD9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NECESARIO COMO EL AIRE</dc:title>
  <dc:subject/>
  <dc:creator>Daniel</dc:creator>
  <cp:keywords/>
  <cp:lastModifiedBy>Juan Marcos Fustero</cp:lastModifiedBy>
  <cp:revision>9</cp:revision>
  <cp:lastPrinted>2016-01-07T23:28:00Z</cp:lastPrinted>
  <dcterms:created xsi:type="dcterms:W3CDTF">2018-12-16T19:18:00Z</dcterms:created>
  <dcterms:modified xsi:type="dcterms:W3CDTF">2022-05-02T16:56:00Z</dcterms:modified>
</cp:coreProperties>
</file>